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5128BE3D"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B3486D">
        <w:rPr>
          <w:rFonts w:ascii="GHEA Grapalat" w:hAnsi="GHEA Grapalat"/>
          <w:i w:val="0"/>
          <w:sz w:val="24"/>
          <w:szCs w:val="24"/>
        </w:rPr>
        <w:t>Novem</w:t>
      </w:r>
      <w:r w:rsidR="003C19E7">
        <w:rPr>
          <w:rFonts w:ascii="GHEA Grapalat" w:hAnsi="GHEA Grapalat"/>
          <w:i w:val="0"/>
          <w:sz w:val="24"/>
          <w:szCs w:val="24"/>
        </w:rPr>
        <w:t>ber</w:t>
      </w:r>
      <w:r w:rsidRPr="000F347F">
        <w:rPr>
          <w:rFonts w:ascii="GHEA Grapalat" w:hAnsi="GHEA Grapalat"/>
          <w:i w:val="0"/>
          <w:sz w:val="24"/>
          <w:szCs w:val="24"/>
        </w:rPr>
        <w:t xml:space="preserve"> </w:t>
      </w:r>
      <w:r w:rsidR="00B3486D">
        <w:rPr>
          <w:rFonts w:ascii="GHEA Grapalat" w:hAnsi="GHEA Grapalat"/>
          <w:i w:val="0"/>
          <w:sz w:val="24"/>
          <w:szCs w:val="24"/>
        </w:rPr>
        <w:t>17</w:t>
      </w:r>
      <w:r w:rsidRPr="000F347F">
        <w:rPr>
          <w:rFonts w:ascii="GHEA Grapalat" w:hAnsi="GHEA Grapalat"/>
          <w:i w:val="0"/>
          <w:sz w:val="24"/>
          <w:szCs w:val="24"/>
        </w:rPr>
        <w:t>, 202</w:t>
      </w:r>
      <w:r w:rsidR="00BF6B8A">
        <w:rPr>
          <w:rFonts w:ascii="GHEA Grapalat" w:hAnsi="GHEA Grapalat"/>
          <w:i w:val="0"/>
          <w:sz w:val="24"/>
          <w:szCs w:val="24"/>
        </w:rPr>
        <w:t>4</w:t>
      </w:r>
      <w:r w:rsidRPr="000F347F">
        <w:rPr>
          <w:rFonts w:ascii="GHEA Grapalat" w:hAnsi="GHEA Grapalat"/>
          <w:i w:val="0"/>
          <w:sz w:val="24"/>
          <w:szCs w:val="24"/>
        </w:rPr>
        <w:t xml:space="preserve"> </w:t>
      </w:r>
    </w:p>
    <w:p w14:paraId="51AEFDCF" w14:textId="5F1E8856"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15BA3" w:rsidRPr="00F936F6">
        <w:rPr>
          <w:rFonts w:ascii="GHEA Grapalat" w:hAnsi="GHEA Grapalat"/>
          <w:i w:val="0"/>
          <w:color w:val="FF0000"/>
          <w:sz w:val="24"/>
          <w:szCs w:val="24"/>
          <w:lang w:val="en-US"/>
        </w:rPr>
        <w:t>GHTsDzB</w:t>
      </w:r>
      <w:r w:rsidR="00E15BA3" w:rsidRPr="006E0DEC">
        <w:rPr>
          <w:rFonts w:ascii="GHEA Grapalat" w:hAnsi="GHEA Grapalat"/>
          <w:i w:val="0"/>
          <w:color w:val="FF0000"/>
          <w:sz w:val="24"/>
          <w:szCs w:val="24"/>
        </w:rPr>
        <w:t>-2</w:t>
      </w:r>
      <w:r w:rsidR="00B3486D">
        <w:rPr>
          <w:rFonts w:ascii="GHEA Grapalat" w:hAnsi="GHEA Grapalat"/>
          <w:i w:val="0"/>
          <w:color w:val="FF0000"/>
          <w:sz w:val="24"/>
          <w:szCs w:val="24"/>
        </w:rPr>
        <w:t>5</w:t>
      </w:r>
      <w:r w:rsidR="00E15BA3" w:rsidRPr="006E0DEC">
        <w:rPr>
          <w:rFonts w:ascii="GHEA Grapalat" w:hAnsi="GHEA Grapalat"/>
          <w:i w:val="0"/>
          <w:color w:val="FF0000"/>
          <w:sz w:val="24"/>
          <w:szCs w:val="24"/>
        </w:rPr>
        <w:t>/</w:t>
      </w:r>
      <w:r w:rsidR="00241C0E">
        <w:rPr>
          <w:rFonts w:ascii="GHEA Grapalat" w:hAnsi="GHEA Grapalat"/>
          <w:i w:val="0"/>
          <w:color w:val="FF0000"/>
          <w:sz w:val="24"/>
          <w:szCs w:val="24"/>
          <w:lang w:val="en-US"/>
        </w:rPr>
        <w:t>1</w:t>
      </w:r>
      <w:r w:rsidR="00B3486D">
        <w:rPr>
          <w:rFonts w:ascii="GHEA Grapalat" w:hAnsi="GHEA Grapalat"/>
          <w:i w:val="0"/>
          <w:color w:val="FF0000"/>
          <w:sz w:val="24"/>
          <w:szCs w:val="24"/>
          <w:lang w:val="en-US"/>
        </w:rPr>
        <w:t>3</w:t>
      </w:r>
      <w:r w:rsidRPr="00FE29DC">
        <w:rPr>
          <w:rFonts w:ascii="GHEA Grapalat" w:hAnsi="GHEA Grapalat"/>
          <w:i w:val="0"/>
          <w:sz w:val="24"/>
          <w:szCs w:val="24"/>
        </w:rPr>
        <w:t>:</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19B958FF" w:rsidR="00955382" w:rsidRPr="00A30AE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(www.armeps.am).</w:t>
      </w:r>
    </w:p>
    <w:p w14:paraId="4C427E2B" w14:textId="77777777" w:rsidR="005920AD" w:rsidRDefault="005920AD" w:rsidP="00955382">
      <w:pPr>
        <w:pStyle w:val="a3"/>
        <w:spacing w:after="160" w:line="276" w:lineRule="auto"/>
        <w:ind w:firstLine="630"/>
        <w:rPr>
          <w:rFonts w:ascii="GHEA Grapalat" w:hAnsi="GHEA Grapalat"/>
          <w:i w:val="0"/>
        </w:rPr>
      </w:pPr>
      <w:r w:rsidRPr="005920AD">
        <w:rPr>
          <w:rFonts w:ascii="GHEA Grapalat" w:hAnsi="GHEA Grapalat"/>
          <w:i w:val="0"/>
        </w:rPr>
        <w:t>The participant selected based on the results of this procedure will, in accordance with the established procedure, be asked to enter into an agreement for the provision of examination services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6F6E123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D813C5">
        <w:rPr>
          <w:rFonts w:ascii="GHEA Grapalat" w:hAnsi="GHEA Grapalat"/>
          <w:i w:val="0"/>
          <w:color w:val="FF0000"/>
          <w:lang w:val="en-US"/>
        </w:rPr>
        <w:t>1</w:t>
      </w:r>
      <w:r w:rsidR="00E15BA3" w:rsidRPr="00A30AE2">
        <w:rPr>
          <w:rFonts w:ascii="GHEA Grapalat" w:hAnsi="GHEA Grapalat"/>
          <w:i w:val="0"/>
          <w:color w:val="FF0000"/>
        </w:rPr>
        <w:t>:</w:t>
      </w:r>
      <w:r w:rsidR="00D813C5">
        <w:rPr>
          <w:rFonts w:ascii="GHEA Grapalat" w:hAnsi="GHEA Grapalat"/>
          <w:i w:val="0"/>
          <w:color w:val="FF0000"/>
          <w:lang w:val="hy-AM"/>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9C41A4">
        <w:rPr>
          <w:rFonts w:ascii="GHEA Grapalat" w:hAnsi="GHEA Grapalat"/>
          <w:i w:val="0"/>
          <w:color w:val="FF0000"/>
          <w:lang w:val="en-US"/>
        </w:rPr>
        <w:t>7</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78B23185"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D813C5">
        <w:rPr>
          <w:rFonts w:ascii="GHEA Grapalat" w:hAnsi="GHEA Grapalat"/>
          <w:i w:val="0"/>
          <w:color w:val="FF0000"/>
          <w:lang w:val="en-US"/>
        </w:rPr>
        <w:t>1</w:t>
      </w:r>
      <w:r w:rsidR="00E15BA3" w:rsidRPr="00A30AE2">
        <w:rPr>
          <w:rFonts w:ascii="GHEA Grapalat" w:hAnsi="GHEA Grapalat"/>
          <w:i w:val="0"/>
          <w:color w:val="FF0000"/>
        </w:rPr>
        <w:t>:</w:t>
      </w:r>
      <w:r w:rsidR="00D813C5">
        <w:rPr>
          <w:rFonts w:ascii="GHEA Grapalat" w:hAnsi="GHEA Grapalat"/>
          <w:i w:val="0"/>
          <w:color w:val="FF0000"/>
          <w:lang w:val="hy-AM"/>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9C41A4">
        <w:rPr>
          <w:rFonts w:ascii="GHEA Grapalat" w:hAnsi="GHEA Grapalat"/>
          <w:i w:val="0"/>
          <w:color w:val="FF0000"/>
          <w:lang w:val="en-US"/>
        </w:rPr>
        <w:t>7</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254EE52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Email</w:t>
      </w:r>
      <w:r w:rsidR="00241C0E">
        <w:rPr>
          <w:rFonts w:ascii="GHEA Grapalat" w:hAnsi="GHEA Grapalat"/>
          <w:i w:val="0"/>
        </w:rPr>
        <w:t xml:space="preserve">: </w:t>
      </w:r>
      <w:r w:rsidRPr="00A30AE2">
        <w:rPr>
          <w:rFonts w:ascii="GHEA Grapalat" w:hAnsi="GHEA Grapalat"/>
          <w:i w:val="0"/>
        </w:rPr>
        <w:t xml:space="preserve"> </w:t>
      </w:r>
      <w:bookmarkStart w:id="0" w:name="_Hlk62217642"/>
      <w:r w:rsidR="00241C0E" w:rsidRPr="003646A0">
        <w:rPr>
          <w:rFonts w:ascii="GHEA Grapalat" w:hAnsi="GHEA Grapalat"/>
          <w:i w:val="0"/>
          <w:color w:val="000000" w:themeColor="text1"/>
          <w:lang w:val="af-ZA"/>
        </w:rPr>
        <w:t>gnumner@jrar.am</w:t>
      </w:r>
      <w:bookmarkEnd w:id="0"/>
    </w:p>
    <w:p w14:paraId="797C78DC" w14:textId="71AD7C74"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w:t>
      </w:r>
      <w:r w:rsidR="00241C0E">
        <w:rPr>
          <w:rFonts w:ascii="GHEA Grapalat" w:hAnsi="GHEA Grapalat"/>
          <w:i w:val="0"/>
        </w:rPr>
        <w:t>AI</w:t>
      </w:r>
      <w:r w:rsidR="00B676BE" w:rsidRPr="00EF31C8">
        <w:rPr>
          <w:rFonts w:ascii="GHEA Grapalat" w:hAnsi="GHEA Grapalat"/>
          <w:i w:val="0"/>
        </w:rPr>
        <w:t xml:space="preserve"> RA</w:t>
      </w:r>
    </w:p>
    <w:sectPr w:rsidR="008C2D28" w:rsidRPr="00A30AE2" w:rsidSect="00E15BA3">
      <w:footerReference w:type="default" r:id="rId6"/>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B3486D"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444D2"/>
    <w:rsid w:val="00047BF1"/>
    <w:rsid w:val="0005550A"/>
    <w:rsid w:val="00055B52"/>
    <w:rsid w:val="00087B6E"/>
    <w:rsid w:val="0009652B"/>
    <w:rsid w:val="000F0A98"/>
    <w:rsid w:val="000F347F"/>
    <w:rsid w:val="00110563"/>
    <w:rsid w:val="00133DDE"/>
    <w:rsid w:val="00135006"/>
    <w:rsid w:val="00155F96"/>
    <w:rsid w:val="0016456C"/>
    <w:rsid w:val="001828BE"/>
    <w:rsid w:val="00192475"/>
    <w:rsid w:val="001B305A"/>
    <w:rsid w:val="00204ED2"/>
    <w:rsid w:val="00227939"/>
    <w:rsid w:val="002328CE"/>
    <w:rsid w:val="00241C0E"/>
    <w:rsid w:val="002523E2"/>
    <w:rsid w:val="002557AC"/>
    <w:rsid w:val="0027392B"/>
    <w:rsid w:val="00296933"/>
    <w:rsid w:val="002A69A1"/>
    <w:rsid w:val="002D0C11"/>
    <w:rsid w:val="002E30AC"/>
    <w:rsid w:val="002E51D7"/>
    <w:rsid w:val="003062D7"/>
    <w:rsid w:val="00323DCA"/>
    <w:rsid w:val="00347C2D"/>
    <w:rsid w:val="00386C3A"/>
    <w:rsid w:val="003A715A"/>
    <w:rsid w:val="003B2DB2"/>
    <w:rsid w:val="003C19E7"/>
    <w:rsid w:val="003E21A2"/>
    <w:rsid w:val="003E3CF8"/>
    <w:rsid w:val="003F3906"/>
    <w:rsid w:val="004172A0"/>
    <w:rsid w:val="00427981"/>
    <w:rsid w:val="00435276"/>
    <w:rsid w:val="00444E5F"/>
    <w:rsid w:val="004A10D7"/>
    <w:rsid w:val="004A2C92"/>
    <w:rsid w:val="004E5461"/>
    <w:rsid w:val="005347F8"/>
    <w:rsid w:val="0053626F"/>
    <w:rsid w:val="00566D0D"/>
    <w:rsid w:val="005839B1"/>
    <w:rsid w:val="005920AD"/>
    <w:rsid w:val="00597EE3"/>
    <w:rsid w:val="005C4878"/>
    <w:rsid w:val="00675B9A"/>
    <w:rsid w:val="00717568"/>
    <w:rsid w:val="007604E5"/>
    <w:rsid w:val="007649AF"/>
    <w:rsid w:val="007A250B"/>
    <w:rsid w:val="007A70A1"/>
    <w:rsid w:val="007B4475"/>
    <w:rsid w:val="007D7AD6"/>
    <w:rsid w:val="00801169"/>
    <w:rsid w:val="00824475"/>
    <w:rsid w:val="008550D5"/>
    <w:rsid w:val="00892430"/>
    <w:rsid w:val="00896AEA"/>
    <w:rsid w:val="008C2D28"/>
    <w:rsid w:val="008D38AC"/>
    <w:rsid w:val="009055E2"/>
    <w:rsid w:val="009058D2"/>
    <w:rsid w:val="00923324"/>
    <w:rsid w:val="0094532A"/>
    <w:rsid w:val="00955382"/>
    <w:rsid w:val="0098295A"/>
    <w:rsid w:val="009B693F"/>
    <w:rsid w:val="009C1C62"/>
    <w:rsid w:val="009C41A4"/>
    <w:rsid w:val="009E32B7"/>
    <w:rsid w:val="009F7439"/>
    <w:rsid w:val="00A20735"/>
    <w:rsid w:val="00A30AE2"/>
    <w:rsid w:val="00A36968"/>
    <w:rsid w:val="00A95BB6"/>
    <w:rsid w:val="00AC5B80"/>
    <w:rsid w:val="00B010BE"/>
    <w:rsid w:val="00B2636F"/>
    <w:rsid w:val="00B3486D"/>
    <w:rsid w:val="00B40F69"/>
    <w:rsid w:val="00B676BE"/>
    <w:rsid w:val="00B70567"/>
    <w:rsid w:val="00BA17FD"/>
    <w:rsid w:val="00BA35A9"/>
    <w:rsid w:val="00BB4D5D"/>
    <w:rsid w:val="00BB6458"/>
    <w:rsid w:val="00BD3266"/>
    <w:rsid w:val="00BD4B3B"/>
    <w:rsid w:val="00BF5849"/>
    <w:rsid w:val="00BF6B8A"/>
    <w:rsid w:val="00C03B2F"/>
    <w:rsid w:val="00C153FF"/>
    <w:rsid w:val="00CA7136"/>
    <w:rsid w:val="00CB3E15"/>
    <w:rsid w:val="00CF46B7"/>
    <w:rsid w:val="00CF48FB"/>
    <w:rsid w:val="00D813C5"/>
    <w:rsid w:val="00D91461"/>
    <w:rsid w:val="00DC3A59"/>
    <w:rsid w:val="00DD3157"/>
    <w:rsid w:val="00DF3A03"/>
    <w:rsid w:val="00E15BA3"/>
    <w:rsid w:val="00E173ED"/>
    <w:rsid w:val="00E459FA"/>
    <w:rsid w:val="00E64B31"/>
    <w:rsid w:val="00E7005B"/>
    <w:rsid w:val="00E77AE9"/>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339</Words>
  <Characters>1935</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72</cp:revision>
  <dcterms:created xsi:type="dcterms:W3CDTF">2018-06-19T12:29:00Z</dcterms:created>
  <dcterms:modified xsi:type="dcterms:W3CDTF">2025-11-18T04:21:00Z</dcterms:modified>
</cp:coreProperties>
</file>